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D882" w14:textId="77777777" w:rsidR="00F40F4E" w:rsidRPr="00E57529" w:rsidRDefault="00F40F4E" w:rsidP="00FA79D7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১মপত্র</w:t>
      </w:r>
    </w:p>
    <w:p w14:paraId="649FCFFC" w14:textId="77777777" w:rsidR="00F40F4E" w:rsidRPr="00E57529" w:rsidRDefault="00F40F4E" w:rsidP="00FA79D7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</w:t>
      </w:r>
      <w:proofErr w:type="spellEnd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- ১২: </w:t>
      </w: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জীবের</w:t>
      </w:r>
      <w:proofErr w:type="spellEnd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পরিবেশ</w:t>
      </w:r>
      <w:proofErr w:type="spellEnd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, </w:t>
      </w: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বিস্তার</w:t>
      </w:r>
      <w:proofErr w:type="spellEnd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E57529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সংরক্ষণ</w:t>
      </w:r>
      <w:proofErr w:type="spellEnd"/>
    </w:p>
    <w:p w14:paraId="58498543" w14:textId="77777777" w:rsidR="00F40F4E" w:rsidRDefault="00F40F4E" w:rsidP="003D165A">
      <w:pPr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</w:p>
    <w:p w14:paraId="61FAF1CD" w14:textId="6AF51C3F" w:rsidR="00FA79D7" w:rsidRPr="00FA79D7" w:rsidRDefault="00FA79D7" w:rsidP="003D165A">
      <w:pPr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  <w:sectPr w:rsidR="00FA79D7" w:rsidRPr="00FA79D7" w:rsidSect="00FA79D7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731B3DF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১.</w:t>
      </w:r>
      <w:r w:rsidR="003D165A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ইকোসিস্টেমে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১ম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অপেক্ষা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২য়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সম্প্রদায়ের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সংগৃহীত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পরিমাণ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724BCD6" w14:textId="77777777" w:rsidR="00FE1896" w:rsidRPr="00FA79D7" w:rsidRDefault="00FE189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ক)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কম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খ)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</w:p>
    <w:p w14:paraId="576D600B" w14:textId="77777777" w:rsidR="00506126" w:rsidRPr="00FA79D7" w:rsidRDefault="00FE189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সমান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হ্রাস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বৃদ্ধি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ঘটে</w:t>
      </w:r>
      <w:proofErr w:type="spellEnd"/>
    </w:p>
    <w:p w14:paraId="1A0A5B0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1A536EB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২.</w:t>
      </w:r>
      <w:r w:rsidR="00FE189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প্রজাতিগুলোর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অত্যন্ত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গভীরে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প্রবেশ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DCA50E6" w14:textId="77777777" w:rsidR="00506126" w:rsidRPr="00FA79D7" w:rsidRDefault="00BD7EDF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ক)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এক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বর্ষজীবী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খ)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দ্বিবর্ষজীবী</w:t>
      </w:r>
      <w:proofErr w:type="spellEnd"/>
    </w:p>
    <w:p w14:paraId="258E3DCE" w14:textId="77777777" w:rsidR="00506126" w:rsidRPr="00FA79D7" w:rsidRDefault="00BD7EDF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বহুবর্ষজীবী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বীরু</w:t>
      </w:r>
      <w:proofErr w:type="spellEnd"/>
      <w:r w:rsidR="00506126" w:rsidRPr="00FA79D7">
        <w:rPr>
          <w:rFonts w:ascii="Nirmala UI" w:hAnsi="Nirmala UI" w:cs="Nirmala UI"/>
          <w:sz w:val="28"/>
          <w:szCs w:val="28"/>
        </w:rPr>
        <w:t>ৎ</w:t>
      </w:r>
    </w:p>
    <w:p w14:paraId="5CE5CEC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773B1C1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৩.</w:t>
      </w:r>
      <w:r w:rsidR="00BD7EDF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বন্টনে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ভূ-স্থান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সম্পর্কিত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প্রভাবক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1B23A43" w14:textId="77777777" w:rsidR="00506126" w:rsidRPr="00FA79D7" w:rsidRDefault="00BD7EDF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ক)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পাহাড়ের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উচ্চতা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খ)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পাহাড়ের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ঢাল</w:t>
      </w:r>
      <w:proofErr w:type="spellEnd"/>
    </w:p>
    <w:p w14:paraId="1D71D8F6" w14:textId="77777777" w:rsidR="00506126" w:rsidRPr="00FA79D7" w:rsidRDefault="00BD7EDF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সমুদ্রের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ঢেউ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সমতল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ভূমি</w:t>
      </w:r>
      <w:proofErr w:type="spellEnd"/>
    </w:p>
    <w:p w14:paraId="339D06D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2A1B7BA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৪.</w:t>
      </w:r>
      <w:r w:rsidR="00BD7EDF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বেনথিক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B62CB6B" w14:textId="77777777" w:rsidR="00506126" w:rsidRPr="00FA79D7" w:rsidRDefault="00A32FF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ক)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স্পঞ্জ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খ)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হাঙর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তিমি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ক্রাবস</w:t>
      </w:r>
      <w:proofErr w:type="spellEnd"/>
    </w:p>
    <w:p w14:paraId="1822B25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0620B82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৫.</w:t>
      </w:r>
      <w:r w:rsidR="00A32FF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পিরামিডে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খাদ্যস্তর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নির্দেশ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045965F" w14:textId="77777777" w:rsidR="00A32FF6" w:rsidRPr="00FA79D7" w:rsidRDefault="00A32FF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ক)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বায়োমাসের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ভর</w:t>
      </w:r>
      <w:proofErr w:type="spellEnd"/>
    </w:p>
    <w:p w14:paraId="78A68B0E" w14:textId="77777777" w:rsidR="00506126" w:rsidRPr="00FA79D7" w:rsidRDefault="00A32FF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খ)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বায়োমাসের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সংখ্যা</w:t>
      </w:r>
      <w:proofErr w:type="spellEnd"/>
    </w:p>
    <w:p w14:paraId="2831A268" w14:textId="77777777" w:rsidR="00506126" w:rsidRPr="00FA79D7" w:rsidRDefault="00A32FF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বায়োমাসের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শক্তির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পরিমাণ</w:t>
      </w:r>
      <w:proofErr w:type="spellEnd"/>
    </w:p>
    <w:p w14:paraId="13302F40" w14:textId="77777777" w:rsidR="00506126" w:rsidRPr="00FA79D7" w:rsidRDefault="00A32FF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Cambria" w:hAnsi="Cambria" w:cs="Cambria"/>
          <w:sz w:val="28"/>
          <w:szCs w:val="28"/>
        </w:rPr>
        <w:t> </w:t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জীবের</w:t>
      </w:r>
      <w:proofErr w:type="spellEnd"/>
      <w:r w:rsidR="0050612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সংখ্যা</w:t>
      </w:r>
      <w:proofErr w:type="spellEnd"/>
    </w:p>
    <w:p w14:paraId="3A9157F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74E8243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৬.</w:t>
      </w:r>
      <w:r w:rsidR="00A32FF6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বিভিন্ন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বয়সে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বৃদ্ধি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বিকাশের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বিভিন্ন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পর্যায়ে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বেঁচে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মৃত্যুর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সম্ভাবনা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দ্বারা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প্রকাশ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8C19C5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বয়সিক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বর্ধন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ক্ষমতা</w:t>
      </w:r>
      <w:proofErr w:type="spellEnd"/>
    </w:p>
    <w:p w14:paraId="069740A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ঘনত্ব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বিস্তার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সারণি</w:t>
      </w:r>
      <w:proofErr w:type="spellEnd"/>
    </w:p>
    <w:p w14:paraId="7396E22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7E6E326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৭.আকন্দ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শারীরবৃত্তীয়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অভিযোজন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6490839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অভিস্রবণীয়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খুব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</w:p>
    <w:p w14:paraId="1715208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প্রস্বেদনের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</w:p>
    <w:p w14:paraId="208DD1B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প্রস্বেদনের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খুব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কম</w:t>
      </w:r>
      <w:proofErr w:type="spellEnd"/>
    </w:p>
    <w:p w14:paraId="7BB3C1F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A25AC3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524CF23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6CF58E0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৮.শক্তির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পিরামিডের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আলোকশক্তি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শক্তিতে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রূপান্তরিত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355D4F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স্থিতিশক্তি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গতিশক্তি</w:t>
      </w:r>
      <w:proofErr w:type="spellEnd"/>
    </w:p>
    <w:p w14:paraId="2ED8EE4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তাপশক্তি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সৌরশক্তি</w:t>
      </w:r>
      <w:proofErr w:type="spellEnd"/>
    </w:p>
    <w:p w14:paraId="53395FF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5B22BE6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৯.মান্দারিন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হাঁস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মেরুদন্ডী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EF02A9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প্যালিআর্কটিক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নিআর্কটিক</w:t>
      </w:r>
      <w:proofErr w:type="spellEnd"/>
    </w:p>
    <w:p w14:paraId="3E9E0E1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ওরিয়েন্টাল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ইথিওপিয়ান</w:t>
      </w:r>
      <w:proofErr w:type="spellEnd"/>
    </w:p>
    <w:p w14:paraId="509037A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47B4596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১০.বায়োমের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মুখ্য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বৈশিষ্ট্য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নির্ভর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ওপর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6CD602A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ক্লাইমেক্স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কমিউনিটি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বায়োটিক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কমিউনিটি</w:t>
      </w:r>
      <w:proofErr w:type="spellEnd"/>
    </w:p>
    <w:p w14:paraId="692FC84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ইকোসিস্টেম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</w:t>
      </w:r>
      <w:proofErr w:type="spellEnd"/>
    </w:p>
    <w:p w14:paraId="692269D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68440D9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১১.কোনটি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ওরিয়েন্টাল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উভচর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5CB2112" w14:textId="77777777" w:rsidR="002B474D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টিয়া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বানর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</w:p>
    <w:p w14:paraId="2CC06BA2" w14:textId="77777777" w:rsidR="00506126" w:rsidRPr="00FA79D7" w:rsidRDefault="002B474D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SolaimanLipi" w:hAnsi="SolaimanLipi" w:cs="SolaimanLipi"/>
          <w:sz w:val="28"/>
          <w:szCs w:val="28"/>
        </w:rPr>
        <w:t>গ)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বেজী</w:t>
      </w:r>
      <w:proofErr w:type="spellEnd"/>
      <w:r w:rsidR="00506126"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ab/>
      </w:r>
      <w:r w:rsidR="00506126" w:rsidRPr="00FA79D7">
        <w:rPr>
          <w:rFonts w:ascii="SolaimanLipi" w:hAnsi="SolaimanLipi" w:cs="SolaimanLipi"/>
          <w:sz w:val="28"/>
          <w:szCs w:val="28"/>
        </w:rPr>
        <w:t>ঘ)</w:t>
      </w:r>
      <w:r w:rsidR="00506126"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="00506126" w:rsidRPr="00FA79D7">
        <w:rPr>
          <w:rFonts w:ascii="SolaimanLipi" w:hAnsi="SolaimanLipi" w:cs="SolaimanLipi"/>
          <w:sz w:val="28"/>
          <w:szCs w:val="28"/>
        </w:rPr>
        <w:t>কুনোব্যাঙ</w:t>
      </w:r>
      <w:proofErr w:type="spellEnd"/>
    </w:p>
    <w:p w14:paraId="6CEDF34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7F99D07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১২.আয়তনের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হাওড়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ADE51F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হাকালুকি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হাওড়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টাঙ্গুয়ার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হাড়</w:t>
      </w:r>
      <w:proofErr w:type="spellEnd"/>
    </w:p>
    <w:p w14:paraId="4DFC807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কুকরি-মুকরি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কোনোটিই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নয়</w:t>
      </w:r>
      <w:proofErr w:type="spellEnd"/>
    </w:p>
    <w:p w14:paraId="6AD97DD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34BCAF4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১৩.পরিবেশের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আয়তনের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স্থানে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59D872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আকার</w:t>
      </w:r>
      <w:proofErr w:type="spellEnd"/>
    </w:p>
    <w:p w14:paraId="47575BE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বর্ধন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ক্ষমতা</w:t>
      </w:r>
      <w:proofErr w:type="spellEnd"/>
    </w:p>
    <w:p w14:paraId="7D6E951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ঘনত্ব</w:t>
      </w:r>
      <w:proofErr w:type="spellEnd"/>
    </w:p>
    <w:p w14:paraId="165ABF8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পপুলেশনের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বয়সিক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গঠন</w:t>
      </w:r>
      <w:proofErr w:type="spellEnd"/>
    </w:p>
    <w:p w14:paraId="3272FAD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000E88B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১৪.ওরিয়েন্টাল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দক্ষিণে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অবস্থিত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/</w:t>
      </w:r>
    </w:p>
    <w:p w14:paraId="489F903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lastRenderedPageBreak/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চীন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আফগানিস্তান</w:t>
      </w:r>
      <w:proofErr w:type="spellEnd"/>
    </w:p>
    <w:p w14:paraId="2C6BC57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প্রশান্ত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মহাসাগর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ভারত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মহাসাগর</w:t>
      </w:r>
      <w:proofErr w:type="spellEnd"/>
    </w:p>
    <w:p w14:paraId="3D82BAD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5B46EA2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১৫.পাবদা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মাছ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প্রাণিভৌগোলিক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অন্তর্গত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A91B36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ইথিওপিয়ান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ওরিয়েন্টাল</w:t>
      </w:r>
      <w:proofErr w:type="spellEnd"/>
    </w:p>
    <w:p w14:paraId="529C836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এমেটালিয়ান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নিওট্রপিক্যাল</w:t>
      </w:r>
      <w:proofErr w:type="spellEnd"/>
    </w:p>
    <w:p w14:paraId="596B0D5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7AEACE0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১৬.মুক্ত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ভাসমান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জলজ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CEE576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শাপলা</w:t>
      </w:r>
      <w:proofErr w:type="spellEnd"/>
    </w:p>
    <w:p w14:paraId="7E9AFBA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টোপাপানা</w:t>
      </w:r>
      <w:proofErr w:type="spellEnd"/>
    </w:p>
    <w:p w14:paraId="1AB61B1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কচুরীপানা</w:t>
      </w:r>
      <w:proofErr w:type="spellEnd"/>
    </w:p>
    <w:p w14:paraId="5739923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6AB8B3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0E09B10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24D820E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১৭.ড.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আজম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লোনা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গবেষণা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।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তাঁর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গবেষণার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273C1F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. Nerium indicum</w:t>
      </w:r>
    </w:p>
    <w:p w14:paraId="7DE6195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Heritiera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fomes</w:t>
      </w:r>
    </w:p>
    <w:p w14:paraId="7F6635C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Excoecaria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agallocha</w:t>
      </w:r>
      <w:proofErr w:type="spellEnd"/>
    </w:p>
    <w:p w14:paraId="0F2A0F2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B94086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591280C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35E4133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১৮.তুন্দ্রা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রক্তের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রং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কীরূপ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9C1D73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সাদা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নীল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লাল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কালো</w:t>
      </w:r>
      <w:proofErr w:type="spellEnd"/>
    </w:p>
    <w:p w14:paraId="6C68F45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1173D99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১৯.কোন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অধিকাংশ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শীতের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শুরুতে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পাতা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ঝড়ে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46F8A7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কনিফার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</w:p>
    <w:p w14:paraId="661ECBF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গ্রীষ্মকালীন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মৌসুমী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</w:p>
    <w:p w14:paraId="4682D3E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পর্ণমোচী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</w:p>
    <w:p w14:paraId="2408790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ম্যানগ্রোভ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</w:p>
    <w:p w14:paraId="74188E4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6D185B7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২০.লেমুর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প্রাণিভৌগোলিক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A78E9D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gramStart"/>
      <w:r w:rsidRPr="00FA79D7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নিওট্রপিক্যাল</w:t>
      </w:r>
      <w:proofErr w:type="spellEnd"/>
      <w:proofErr w:type="gram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ইথিওপিয়ান</w:t>
      </w:r>
      <w:proofErr w:type="spellEnd"/>
    </w:p>
    <w:p w14:paraId="6BB0F88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অস্ট্রেলিয়ান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ওরিয়েন্টাল</w:t>
      </w:r>
      <w:proofErr w:type="spellEnd"/>
    </w:p>
    <w:p w14:paraId="7F3B888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29F12DC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২১.প্রবাল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প্রাচীর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দিয়ে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475446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ক্যালসিয়াম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কার্বনেট</w:t>
      </w:r>
      <w:proofErr w:type="spellEnd"/>
    </w:p>
    <w:p w14:paraId="41CE87A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সালফেট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ফসফরাস</w:t>
      </w:r>
      <w:proofErr w:type="spellEnd"/>
    </w:p>
    <w:p w14:paraId="2B36CFC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70CE1BB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২২.একটি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সম্প্রদায়ের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সবচেয়ে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উঁচু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বৃক্ষগুলো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2E0B646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ওভার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স্টোরি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</w:p>
    <w:p w14:paraId="06177A3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আন্ডারস্টোরি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ট্রান্সগ্রেসিভ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</w:p>
    <w:p w14:paraId="4DB77B2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12FD2AD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২৩.প্রাণিভূগোলের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প্রাথমিক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ধারণা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প্রস্তাব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5623EF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P.L.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Sciater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A.R. Wallace</w:t>
      </w:r>
    </w:p>
    <w:p w14:paraId="751786E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Dc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Candole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Aristotle</w:t>
      </w:r>
    </w:p>
    <w:p w14:paraId="229EB2E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3D41BB8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২৪.সবুজ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বেষ্টনি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হিসেবে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গাছগুলো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অধিক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কার্যকর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DC5118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১৩০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উঁচু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১৪০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উঁচু</w:t>
      </w:r>
      <w:proofErr w:type="spellEnd"/>
    </w:p>
    <w:p w14:paraId="2C3F155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১৫০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উঁচু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১৬০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উঁচু</w:t>
      </w:r>
      <w:proofErr w:type="spellEnd"/>
    </w:p>
    <w:p w14:paraId="0B221FD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372B68C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২৫.নিচের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ইকোপার্ক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75F313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টেকনাফ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দুলাহাজরা</w:t>
      </w:r>
      <w:proofErr w:type="spellEnd"/>
    </w:p>
    <w:p w14:paraId="39F0218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কাপ্তাই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সীতাকুন্ড</w:t>
      </w:r>
      <w:proofErr w:type="spellEnd"/>
    </w:p>
    <w:p w14:paraId="4C42753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2C974B3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২৬.পরস্পর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একাধিক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খাদ্যশৃঙ্খলের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জটিল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অবস্থাকে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32C87F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চেইন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ফুডওয়েব</w:t>
      </w:r>
      <w:proofErr w:type="spellEnd"/>
    </w:p>
    <w:p w14:paraId="1E680D0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তরঙ্গ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ফুডনেট</w:t>
      </w:r>
      <w:proofErr w:type="spellEnd"/>
    </w:p>
    <w:p w14:paraId="18C8B5A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6ECFDD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২৭.নিআর্কটিক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অন্তর্ভুক্ত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দেশ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CD3E45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বাংলাদেশ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নিউজিল্যান্ড</w:t>
      </w:r>
      <w:proofErr w:type="spellEnd"/>
    </w:p>
    <w:p w14:paraId="57EBF4B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সিঙ্গাপুর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গ্রীনল্যান্ড</w:t>
      </w:r>
      <w:proofErr w:type="spellEnd"/>
    </w:p>
    <w:p w14:paraId="1218B84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596319F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২৮.পৃথিবীতে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মোট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হটস্পট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চিহ্নিত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হয়েছে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9E726B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১২টি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২০টি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২৫টি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৩৭টি</w:t>
      </w:r>
    </w:p>
    <w:p w14:paraId="43C41C9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558A4B0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২৯.সুন্দরবনের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আয়তন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56C90B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lastRenderedPageBreak/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১০,০০০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কি.মি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.</w:t>
      </w:r>
    </w:p>
    <w:p w14:paraId="20F8F2D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১২,০০০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কি.মি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.</w:t>
      </w:r>
    </w:p>
    <w:p w14:paraId="098999B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১০,০০,০০০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কি.মি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.</w:t>
      </w:r>
    </w:p>
    <w:p w14:paraId="7EDBF43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১,০০০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কি.মি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.</w:t>
      </w:r>
    </w:p>
    <w:p w14:paraId="5735259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CF1026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৩০.পৃথিবীতে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শনাক্তকৃত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মাশরুম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4F6FC3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৩১৯৪৬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৩১৬৪৯</w:t>
      </w:r>
    </w:p>
    <w:p w14:paraId="0237BEE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৩১৬৯৪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৩১৪৯৬</w:t>
      </w:r>
    </w:p>
    <w:p w14:paraId="2FA3585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2881EDB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৩১.একটি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সুনির্দিষ্ট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B8833C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ভূমিরূপ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নিয়ে</w:t>
      </w:r>
      <w:proofErr w:type="spellEnd"/>
    </w:p>
    <w:p w14:paraId="5336638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জলবায়ু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নিয়ে</w:t>
      </w:r>
      <w:proofErr w:type="spellEnd"/>
    </w:p>
    <w:p w14:paraId="6894376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প্রধান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উদ্ভিজ্জ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নিয়ে</w:t>
      </w:r>
      <w:proofErr w:type="spellEnd"/>
    </w:p>
    <w:p w14:paraId="191D9D8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031A96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2C3C87F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29390DB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৩২.তুন্দ্রা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প্রধান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CD0BA9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মস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ফার্ন</w:t>
      </w:r>
      <w:proofErr w:type="spellEnd"/>
    </w:p>
    <w:p w14:paraId="3E921B4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জিমনোস্পার্ম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অ্যানজিওস্পার্ম</w:t>
      </w:r>
      <w:proofErr w:type="spellEnd"/>
    </w:p>
    <w:p w14:paraId="062D3B0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103E32E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৩৩.লবণাক্ত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বৈশিষ্ট্য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3D341DC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জরায়ুজ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অঙ্কুরোদগম</w:t>
      </w:r>
      <w:proofErr w:type="spellEnd"/>
    </w:p>
    <w:p w14:paraId="1366AB1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শ্বাসমূল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সৃষ্টি</w:t>
      </w:r>
      <w:proofErr w:type="spellEnd"/>
    </w:p>
    <w:p w14:paraId="64BF593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কান্ড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নরম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দুর্বল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প্রকৃতির</w:t>
      </w:r>
      <w:proofErr w:type="spellEnd"/>
    </w:p>
    <w:p w14:paraId="1BCF73F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0A0BFC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31E9B7C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6E3BB3D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৩৪.পপুলেশনে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পরিবর্তন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ঘটায়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036E479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অভিযোজন</w:t>
      </w:r>
      <w:proofErr w:type="spellEnd"/>
    </w:p>
    <w:p w14:paraId="38BC071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অভিবাসন</w:t>
      </w:r>
      <w:proofErr w:type="spellEnd"/>
    </w:p>
    <w:p w14:paraId="2069353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বহির্গমন</w:t>
      </w:r>
      <w:proofErr w:type="spellEnd"/>
    </w:p>
    <w:p w14:paraId="7F2BE88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28489E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iiiঘ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41ABAE0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7240EC9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৩৫.জলজ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অনুপস্থিত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FC1E5E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অ্যারেনকাইমা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বান্ডল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সিথ</w:t>
      </w:r>
      <w:proofErr w:type="spellEnd"/>
    </w:p>
    <w:p w14:paraId="0C9CAE0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ক্লোরোপ্লাস্ট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প্যারেনকাইমা</w:t>
      </w:r>
      <w:proofErr w:type="spellEnd"/>
    </w:p>
    <w:p w14:paraId="71CDDCD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019F410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৩৬.বাংলাদেশের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মোট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শতকরা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58ED10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২৫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</w:p>
    <w:p w14:paraId="62F5124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১৫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৩০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</w:p>
    <w:p w14:paraId="6ECBA10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14ECBAC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৩৭.পানি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থেকে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দেহ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রক্ষার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নিঃসরণ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8C6DB5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মিউসিলেজ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কিউটিন</w:t>
      </w:r>
      <w:proofErr w:type="spellEnd"/>
    </w:p>
    <w:p w14:paraId="5FD920B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সুবেরিন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নেকটার</w:t>
      </w:r>
      <w:proofErr w:type="spellEnd"/>
    </w:p>
    <w:p w14:paraId="27C83E2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48064BA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৩৮.ওরিয়েন্টাল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এন্ডেমিক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491BA9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কুনো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ব্যাঙ</w:t>
      </w:r>
      <w:proofErr w:type="spellEnd"/>
    </w:p>
    <w:p w14:paraId="55B0C43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গারো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পাহাড়ি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ব্যাঙ</w:t>
      </w:r>
      <w:proofErr w:type="spellEnd"/>
    </w:p>
    <w:p w14:paraId="79637D9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সোনা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ব্যাঙ</w:t>
      </w:r>
      <w:proofErr w:type="spellEnd"/>
    </w:p>
    <w:p w14:paraId="78D6ECD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গেছো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ব্যাঙ</w:t>
      </w:r>
      <w:proofErr w:type="spellEnd"/>
    </w:p>
    <w:p w14:paraId="6849CBC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721C588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৩৯.কোন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ভাসমান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47C2F5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শাপলা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পদ্ম</w:t>
      </w:r>
      <w:proofErr w:type="spellEnd"/>
    </w:p>
    <w:p w14:paraId="6B302A5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কেশরদাম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পানি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মরিচ</w:t>
      </w:r>
      <w:proofErr w:type="spellEnd"/>
    </w:p>
    <w:p w14:paraId="31D5255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5907785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৪০.সাগরের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পানির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pH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EA1733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৪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৫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৬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৭</w:t>
      </w:r>
    </w:p>
    <w:p w14:paraId="62CE8A6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8A087C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৪১.ইকোলজিক্যাল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পিরামিডে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3186C36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ভূমিতে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1A02160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পাদকের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গৌণ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5D14412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পাদকের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প্রাথমিক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খাদক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6D13F52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1B14C7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gramStart"/>
      <w:r w:rsidRPr="00FA79D7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proofErr w:type="gram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79CF1C9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1989936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৪২.যেসব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আংশিক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সম্পূর্ণভাবে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পানিতে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জন্মে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তাদেরকে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DE853F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জলজ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64E944F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ম্যানগ্রোভ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হ্যালোফাইটিক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</w:p>
    <w:p w14:paraId="6408116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lastRenderedPageBreak/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2490431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৪৩.পর্ণমোচী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পদার্থটি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D6A4BF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আমিষ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জাতীয়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পদার্থ</w:t>
      </w:r>
      <w:proofErr w:type="spellEnd"/>
    </w:p>
    <w:p w14:paraId="01F19D6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নাইট্রোজেন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জাতীয়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পদার্থ</w:t>
      </w:r>
      <w:proofErr w:type="spellEnd"/>
    </w:p>
    <w:p w14:paraId="2D2F206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খনিজ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পদার্থ</w:t>
      </w:r>
      <w:proofErr w:type="spellEnd"/>
    </w:p>
    <w:p w14:paraId="03FACF9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লৌহ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জাতীয়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পদার্থ</w:t>
      </w:r>
      <w:proofErr w:type="spellEnd"/>
    </w:p>
    <w:p w14:paraId="47F97E0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4964037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৪৪.হ্যালোফাইট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নিউম্যাটাফোর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সৃষ্টি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হওয়ার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কারন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CE6E0C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gramStart"/>
      <w:r w:rsidRPr="00FA79D7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মূলগুলো</w:t>
      </w:r>
      <w:proofErr w:type="spellEnd"/>
      <w:proofErr w:type="gram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গভীরে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প্রবেশ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</w:p>
    <w:p w14:paraId="6049EA4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মূলগুলো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গভীরে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প্রবেশ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</w:t>
      </w:r>
      <w:proofErr w:type="spellEnd"/>
    </w:p>
    <w:p w14:paraId="0EAD007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1DF836F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নরম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56626C9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18EDA1A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৪৫.আরবের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খেজুর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গাছ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নিচ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পানি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শোষণ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সক্ষম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6F6006C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৪০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৫০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</w:p>
    <w:p w14:paraId="51F091C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৫৫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৬০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ফুট</w:t>
      </w:r>
      <w:proofErr w:type="spellEnd"/>
    </w:p>
    <w:p w14:paraId="1514590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48A8390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৪৬.নির্দিষ্ট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পরিবেশে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জলবায়ুর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প্রভাবে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বিশেষ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সমন্বয়ে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ওঠা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বৃহদাকৃতির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ভৌগোলিক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একককে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8A1D44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বায়োস্ফেয়ার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বায়ুমন্ডল</w:t>
      </w:r>
      <w:proofErr w:type="spellEnd"/>
    </w:p>
    <w:p w14:paraId="7359B43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ইকোসিস্টেম</w:t>
      </w:r>
      <w:proofErr w:type="spellEnd"/>
    </w:p>
    <w:p w14:paraId="53633E6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215CE31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৪৭.পানি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খনিজ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লবণ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শোষণের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জন্য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380804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প্রস্বেদনের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অভিস্রবণীক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চাপ</w:t>
      </w:r>
      <w:proofErr w:type="spellEnd"/>
    </w:p>
    <w:p w14:paraId="73C63A5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চাপ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স্ফীতি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চাপ</w:t>
      </w:r>
      <w:proofErr w:type="spellEnd"/>
    </w:p>
    <w:p w14:paraId="16B858C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3932568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৪৮.হাইড্রিলার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বংশবৃদ্ধি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ঘটে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5B2D840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সাকারের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সাহায্যে</w:t>
      </w:r>
      <w:proofErr w:type="spellEnd"/>
    </w:p>
    <w:p w14:paraId="7C2DFED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অফসেটের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সাহায্যে</w:t>
      </w:r>
      <w:proofErr w:type="spellEnd"/>
    </w:p>
    <w:p w14:paraId="0B966E3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স্টোলনের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সাহায্যে</w:t>
      </w:r>
      <w:proofErr w:type="spellEnd"/>
    </w:p>
    <w:p w14:paraId="250E6A2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50C1D6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2B474D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2CD10F8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B4E55D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৪৯.পর্ণমোচী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কীরূপ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740B74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লালচে</w:t>
      </w:r>
      <w:proofErr w:type="spellEnd"/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কালচে</w:t>
      </w:r>
      <w:proofErr w:type="spellEnd"/>
    </w:p>
    <w:p w14:paraId="48C32CD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সবুজাভ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বাদামি</w:t>
      </w:r>
      <w:proofErr w:type="spellEnd"/>
    </w:p>
    <w:p w14:paraId="029B904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4FB477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৫০.নীলগাই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বৈজ্ঞানিক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6F17F3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Platanista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gangetica</w:t>
      </w:r>
      <w:proofErr w:type="spellEnd"/>
    </w:p>
    <w:p w14:paraId="09AB444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Boselaphus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tragocamelus</w:t>
      </w:r>
      <w:proofErr w:type="spellEnd"/>
    </w:p>
    <w:p w14:paraId="0A67B1C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Sarcogyps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calvus</w:t>
      </w:r>
    </w:p>
    <w:p w14:paraId="471B486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Crocodylus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Palustris</w:t>
      </w:r>
    </w:p>
    <w:p w14:paraId="7CB4701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313D7E7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৫১.পত্রঝরা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বনভূমির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F2A9B1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গোলপাতা</w:t>
      </w:r>
      <w:proofErr w:type="spellEnd"/>
    </w:p>
    <w:p w14:paraId="408C89B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উরা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গর্জন</w:t>
      </w:r>
      <w:proofErr w:type="spellEnd"/>
    </w:p>
    <w:p w14:paraId="6A8CDCF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3905F09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৫২.ম্যানগ্রোভ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অন্তর্গত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3EC545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ওয়েটল্যান্ড</w:t>
      </w:r>
      <w:proofErr w:type="spellEnd"/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সাভানা</w:t>
      </w:r>
      <w:proofErr w:type="spellEnd"/>
    </w:p>
    <w:p w14:paraId="0C6C1B8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কনিফার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ফরেস্ট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তুন্দ্রা</w:t>
      </w:r>
      <w:proofErr w:type="spellEnd"/>
    </w:p>
    <w:p w14:paraId="2A69751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ABDEC2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৫৩.দক্ষিণ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এশিয়ার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একমাত্র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প্রাকৃতিক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প্রজনন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কেন্দ্র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318F36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হালদা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পদ্মা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</w:t>
      </w:r>
      <w:proofErr w:type="spellEnd"/>
    </w:p>
    <w:p w14:paraId="7F3F67F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যমুনা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</w:t>
      </w:r>
      <w:proofErr w:type="spellEnd"/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মেঘনা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</w:t>
      </w:r>
      <w:proofErr w:type="spellEnd"/>
    </w:p>
    <w:p w14:paraId="3E84B15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039365F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৫৪.কোনটি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উদাহরণ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8BC748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Aloe vera</w:t>
      </w:r>
    </w:p>
    <w:p w14:paraId="00CF1BD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Pistia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stratiotes</w:t>
      </w:r>
    </w:p>
    <w:p w14:paraId="246AB9F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Hydrilla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verticillata</w:t>
      </w:r>
      <w:proofErr w:type="spellEnd"/>
    </w:p>
    <w:p w14:paraId="2D6C92B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Heritiera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fomes</w:t>
      </w:r>
    </w:p>
    <w:p w14:paraId="394664D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5C977E2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৫৫.ICBN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স্বীকৃত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সর্বনিম্ন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AD0ACC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গণ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</w:t>
      </w:r>
      <w:proofErr w:type="spellEnd"/>
    </w:p>
    <w:p w14:paraId="7281817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বর্গ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গোত্র</w:t>
      </w:r>
      <w:proofErr w:type="spellEnd"/>
    </w:p>
    <w:p w14:paraId="6D4FD7D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2B19376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৫৬.জলজ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কান্ড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কিরূপ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16EC5C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lastRenderedPageBreak/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</w:t>
      </w:r>
      <w:proofErr w:type="spellEnd"/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নরম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স্পঞ্জী</w:t>
      </w:r>
      <w:proofErr w:type="spellEnd"/>
    </w:p>
    <w:p w14:paraId="11A643F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কন্টকময়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সরু</w:t>
      </w:r>
      <w:proofErr w:type="spellEnd"/>
    </w:p>
    <w:p w14:paraId="3289A74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5E2561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৫৭.ক্রাস্টাশিয়ান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মহাসাগরের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70EBBD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এবিসাল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বেনথিক</w:t>
      </w:r>
      <w:proofErr w:type="spellEnd"/>
    </w:p>
    <w:p w14:paraId="4B49F24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গড়ান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="00810FF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পেলাজিক</w:t>
      </w:r>
      <w:proofErr w:type="spellEnd"/>
    </w:p>
    <w:p w14:paraId="6EE0D50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425946B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৫৮.কোন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অববাহিকায়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সবচেয়ে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বনভূমি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অবস্থিত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5FA6D9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gramStart"/>
      <w:r w:rsidRPr="00FA79D7">
        <w:rPr>
          <w:rFonts w:ascii="SolaimanLipi" w:hAnsi="SolaimanLipi" w:cs="SolaimanLipi"/>
          <w:sz w:val="28"/>
          <w:szCs w:val="28"/>
        </w:rPr>
        <w:t>ক)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দানিয়ুব</w:t>
      </w:r>
      <w:proofErr w:type="spellEnd"/>
      <w:proofErr w:type="gram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আমাজন</w:t>
      </w:r>
      <w:proofErr w:type="spellEnd"/>
    </w:p>
    <w:p w14:paraId="234AF98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নীলনদ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হোয়াংহো</w:t>
      </w:r>
      <w:proofErr w:type="spellEnd"/>
    </w:p>
    <w:p w14:paraId="0E5432A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4F26D18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৫৯.জিন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ব্যাংক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সাথে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সম্পর্কযুক্ত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F412B1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কালচার</w:t>
      </w:r>
      <w:proofErr w:type="spellEnd"/>
    </w:p>
    <w:p w14:paraId="221F05A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সঞ্চয়ী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প্রোটিন</w:t>
      </w:r>
      <w:proofErr w:type="spellEnd"/>
    </w:p>
    <w:p w14:paraId="1B28613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জীববৈচিত্র্য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রক্ষা</w:t>
      </w:r>
      <w:proofErr w:type="spellEnd"/>
    </w:p>
    <w:p w14:paraId="7725248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জৈব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শক্তি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পাদন</w:t>
      </w:r>
      <w:proofErr w:type="spellEnd"/>
    </w:p>
    <w:p w14:paraId="66F77B2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3F3C69D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৬০.স্থল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উদাহরণ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0BB58C2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সাভানা</w:t>
      </w:r>
      <w:proofErr w:type="spellEnd"/>
    </w:p>
    <w:p w14:paraId="4ECE008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নদী</w:t>
      </w:r>
      <w:proofErr w:type="spellEnd"/>
    </w:p>
    <w:p w14:paraId="4FF7A89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গ্রাসল্যান্ড</w:t>
      </w:r>
      <w:proofErr w:type="spellEnd"/>
    </w:p>
    <w:p w14:paraId="6B0A94D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FFE12D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2124B3A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180D758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৬১.ঠেসমূল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স্তম্ভমূল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পাওয়া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76162D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হ্যালোফাইট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জেরোফাইট</w:t>
      </w:r>
      <w:proofErr w:type="spellEnd"/>
    </w:p>
    <w:p w14:paraId="4E1922C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হাইড্রোফাইট</w:t>
      </w:r>
      <w:proofErr w:type="spellEnd"/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মেসোফোইট</w:t>
      </w:r>
      <w:proofErr w:type="spellEnd"/>
    </w:p>
    <w:p w14:paraId="3557016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65DCDA1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৬২.লবণাক্ত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ধরনের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পরিমাণে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64A7040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প্যারেনকাইমা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</w:p>
    <w:p w14:paraId="7653A8A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কোলেনকাইমা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</w:p>
    <w:p w14:paraId="0279525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স্ক্লেরেনকাইমা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</w:p>
    <w:p w14:paraId="0359182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অ্যারেনকাইমা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টিস্যু</w:t>
      </w:r>
      <w:proofErr w:type="spellEnd"/>
    </w:p>
    <w:p w14:paraId="0C0007E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783D00A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৬৩.পত্রঝরা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574FEBE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শাল</w:t>
      </w:r>
      <w:proofErr w:type="spellEnd"/>
    </w:p>
    <w:p w14:paraId="3018F36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বাঁশ</w:t>
      </w:r>
      <w:proofErr w:type="spellEnd"/>
    </w:p>
    <w:p w14:paraId="483F6A8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গজারি</w:t>
      </w:r>
      <w:proofErr w:type="spellEnd"/>
    </w:p>
    <w:p w14:paraId="43E66CE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9ED763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25DC3B8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0CE54C8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৬৪.কোন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জীবনে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একবার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</w:t>
      </w:r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>পাদন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যায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3B62C7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তালিপাম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মল্লিকা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ঝাঁঝি</w:t>
      </w:r>
      <w:proofErr w:type="spellEnd"/>
    </w:p>
    <w:p w14:paraId="0ED3AA8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রাজশকুন</w:t>
      </w:r>
      <w:proofErr w:type="spellEnd"/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সুন্দরি</w:t>
      </w:r>
      <w:proofErr w:type="spellEnd"/>
    </w:p>
    <w:p w14:paraId="69415E0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0BC0DE6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৬৫.মরুভূমির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011FECA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বৃষ্টিপাতের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পরিমাণ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40C7A6F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বাষ্পায়ন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বৃষ্টিপাতের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চেয়ে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</w:p>
    <w:p w14:paraId="465CAD0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মাটিতে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জৈব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পুষ্টি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খুব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অনুপস্থিত</w:t>
      </w:r>
      <w:proofErr w:type="spellEnd"/>
    </w:p>
    <w:p w14:paraId="6C66579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D3BB76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iii</w:t>
      </w:r>
    </w:p>
    <w:p w14:paraId="66F7485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379E7F8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>৬৬.কোনো</w:t>
      </w:r>
      <w:r w:rsidR="0062099B"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বাস্তুতন্ত্রের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বিভিন্ন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পুষ্টিস্তরের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জীবসমূহের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সংখ্যাভিত্তিক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আন্ত:সম্পর্ক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প্রকাশ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690378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খাদ্যশৃঙ্খল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বায়োমাস</w:t>
      </w:r>
      <w:proofErr w:type="spellEnd"/>
    </w:p>
    <w:p w14:paraId="75AF718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খাদ্যজাল</w:t>
      </w:r>
      <w:proofErr w:type="spellEnd"/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পিরামিড</w:t>
      </w:r>
      <w:proofErr w:type="spellEnd"/>
    </w:p>
    <w:p w14:paraId="66A29A4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0704D6E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৬৭.বাংলাদেশ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প্রাণিভৌগোলিক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অন্তর্গত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FB6331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প্যালিআর্কটিক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</w:t>
      </w:r>
      <w:proofErr w:type="spellEnd"/>
    </w:p>
    <w:p w14:paraId="6BD2CFE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ওরিয়েন্টাল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</w:t>
      </w:r>
      <w:proofErr w:type="spellEnd"/>
    </w:p>
    <w:p w14:paraId="117E7C8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নিআর্কটিক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</w:t>
      </w:r>
      <w:proofErr w:type="spellEnd"/>
    </w:p>
    <w:p w14:paraId="3C7C161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নিওট্রপিক্যাল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</w:t>
      </w:r>
      <w:proofErr w:type="spellEnd"/>
    </w:p>
    <w:p w14:paraId="7F68626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293A81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৬৮.বাংলাদেশের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পত্রঝড়া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বনাঞ্চল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5A352E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সুন্দরবন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শাল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</w:p>
    <w:p w14:paraId="75AFCFF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সিলেটের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চকোরিয়া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</w:p>
    <w:p w14:paraId="74C9259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3B4185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lastRenderedPageBreak/>
        <w:t xml:space="preserve">৬৯.বিশ্বময়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উষ্ণায়ন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প্রতিরোধ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F17105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বনভূমি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অক্সিজেন</w:t>
      </w:r>
      <w:proofErr w:type="spellEnd"/>
    </w:p>
    <w:p w14:paraId="02DA6C5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ওজোন</w:t>
      </w:r>
      <w:proofErr w:type="spellEnd"/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কার্বন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ডাইঅক্সাইড</w:t>
      </w:r>
      <w:proofErr w:type="spellEnd"/>
    </w:p>
    <w:p w14:paraId="107B08D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5B0E112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৭০.কোন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বিজ্ঞানী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মাটির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প্রকৃতি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এবং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মাধ্যমে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পানির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পরিমাণের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ওপর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নির্ভর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উদ্ভিদগুলো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তিনটি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প্রধান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গ্রুপে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5B4936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Walace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Warning</w:t>
      </w:r>
    </w:p>
    <w:p w14:paraId="3B87C3E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Odum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Oppenheimer</w:t>
      </w:r>
    </w:p>
    <w:p w14:paraId="6272C3C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67CD0A0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৭১.বাংলাদেশের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একমাত্র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প্রধান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দ্বীপ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007520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হাতিয়া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সন্দ্বীপ</w:t>
      </w:r>
      <w:proofErr w:type="spellEnd"/>
    </w:p>
    <w:p w14:paraId="73E22D4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সেন্টমার্টিন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মহেশখালী</w:t>
      </w:r>
      <w:proofErr w:type="spellEnd"/>
    </w:p>
    <w:p w14:paraId="46EF139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5CCF872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৭২.কোনটি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মুলাবদ্ধ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নিমজ্জিত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080FAA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হাইড্রিলা</w:t>
      </w:r>
      <w:proofErr w:type="spellEnd"/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টোপাপানা</w:t>
      </w:r>
      <w:proofErr w:type="spellEnd"/>
    </w:p>
    <w:p w14:paraId="0F1D7CF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পদ্ম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নাজা</w:t>
      </w:r>
      <w:proofErr w:type="spellEnd"/>
    </w:p>
    <w:p w14:paraId="794FD97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0756538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৭৩.বাংলাদেশের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বিলুপ্তপ্রায়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5CECC1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তালিপাম</w:t>
      </w:r>
      <w:proofErr w:type="spellEnd"/>
    </w:p>
    <w:p w14:paraId="39785FB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মল্লিকা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ঝাঁঝি</w:t>
      </w:r>
      <w:proofErr w:type="spellEnd"/>
    </w:p>
    <w:p w14:paraId="59FD467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গোলপাতা</w:t>
      </w:r>
      <w:proofErr w:type="spellEnd"/>
    </w:p>
    <w:p w14:paraId="6484887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B74EDA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5FCE6CD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0D319AD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৭৪.পদ্ম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ফুলের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বৈজ্ঞানিক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30F03A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Nymphaea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pubescens</w:t>
      </w:r>
      <w:proofErr w:type="spellEnd"/>
    </w:p>
    <w:p w14:paraId="320CD33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Nelumbo nucifera</w:t>
      </w:r>
    </w:p>
    <w:p w14:paraId="310F0CB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Enhydra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factuns</w:t>
      </w:r>
      <w:proofErr w:type="spellEnd"/>
    </w:p>
    <w:p w14:paraId="2967A35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Pistia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stratiotes</w:t>
      </w:r>
    </w:p>
    <w:p w14:paraId="07F333A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181153B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৭৫.সীড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ব্যাংকে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সংরক্ষণের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সুবিধা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6BC5DA0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অল্প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পরিশ্রম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204A98D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বেশি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খরচ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68D51BA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অল্প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জায়গার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প্রয়োজন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</w:p>
    <w:p w14:paraId="5293E44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0EA9AAF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62099B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1E0FEB5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63C54CB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৭৬.উপকূলীয়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হলো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231DD57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কেওড়া</w:t>
      </w:r>
      <w:proofErr w:type="spellEnd"/>
    </w:p>
    <w:p w14:paraId="4A92F1C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গেওয়া</w:t>
      </w:r>
      <w:proofErr w:type="spellEnd"/>
    </w:p>
    <w:p w14:paraId="0253087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চাপালিশ</w:t>
      </w:r>
      <w:proofErr w:type="spellEnd"/>
    </w:p>
    <w:p w14:paraId="4678592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2020A0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7347E15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79BEFC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৭৭.যে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কিছু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পাতা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সাথে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ঝড়ে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কিন্তু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অবশিষ্ট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পাতা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সঙ্গে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ঝড়ে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তাকে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2449F81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চিরহরি</w:t>
      </w:r>
      <w:proofErr w:type="spellEnd"/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পর্ণমোচী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</w:p>
    <w:p w14:paraId="44C0361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মিশ্র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চিরহরি</w:t>
      </w:r>
      <w:proofErr w:type="spellEnd"/>
      <w:r w:rsidRPr="00FA79D7">
        <w:rPr>
          <w:rFonts w:ascii="Nirmala UI" w:hAnsi="Nirmala UI" w:cs="Nirmala UI"/>
          <w:sz w:val="28"/>
          <w:szCs w:val="28"/>
        </w:rPr>
        <w:t>ৎ</w:t>
      </w:r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ম্যানগ্রোভ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</w:p>
    <w:p w14:paraId="1CE7199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68CDB9E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৭৮.ওরিয়েন্টাল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অঞ্চলকে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কয়টি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বিভক্ত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যায়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3760C88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২টি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৪টি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৫টি</w:t>
      </w:r>
    </w:p>
    <w:p w14:paraId="16F9AA1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(গ) </w:t>
      </w:r>
    </w:p>
    <w:p w14:paraId="02FE7C3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৭৯.বাংলাদেশের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অতি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বিপদাপন্ন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সরীসৃপ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প্রাণী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7F0E1C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কুমির</w:t>
      </w:r>
      <w:proofErr w:type="spellEnd"/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ঘড়িয়াল</w:t>
      </w:r>
      <w:proofErr w:type="spellEnd"/>
    </w:p>
    <w:p w14:paraId="6F11D91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সাপ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রাজকাঁকড়া</w:t>
      </w:r>
      <w:proofErr w:type="spellEnd"/>
    </w:p>
    <w:p w14:paraId="1AC35E9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5410A91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৮০.সুমাত্রা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অন্তর্গত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E338FD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ইন্দোমালয়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</w:t>
      </w:r>
      <w:proofErr w:type="spellEnd"/>
    </w:p>
    <w:p w14:paraId="3B227663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ভারতীয়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</w:t>
      </w:r>
      <w:proofErr w:type="spellEnd"/>
    </w:p>
    <w:p w14:paraId="342485C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ইন্দোচীন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</w:t>
      </w:r>
      <w:proofErr w:type="spellEnd"/>
    </w:p>
    <w:p w14:paraId="782D575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সিংহলীয়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উপ-অঞ্চল</w:t>
      </w:r>
      <w:proofErr w:type="spellEnd"/>
    </w:p>
    <w:p w14:paraId="7E7CB750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11916B1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৮১.কাদের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বেলায়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জীবভরের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পিরামিড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বিপরীতমুখী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হয়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2C5B13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সজীবী</w:t>
      </w:r>
      <w:proofErr w:type="spellEnd"/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পরভোজী</w:t>
      </w:r>
      <w:proofErr w:type="spellEnd"/>
    </w:p>
    <w:p w14:paraId="452C416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মৃতজীবী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পরজীবী</w:t>
      </w:r>
      <w:proofErr w:type="spellEnd"/>
    </w:p>
    <w:p w14:paraId="4DD4FB2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7EB3197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৮২.পপুলেশনের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জীব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সংখ্যার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পরিবর্তনের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কারণ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37E513C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lastRenderedPageBreak/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জন্ম-মৃত্যু</w:t>
      </w:r>
      <w:proofErr w:type="spellEnd"/>
    </w:p>
    <w:p w14:paraId="6A352EA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অভিবাসন</w:t>
      </w:r>
      <w:proofErr w:type="spellEnd"/>
    </w:p>
    <w:p w14:paraId="154CC48C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বহির্গমন</w:t>
      </w:r>
      <w:proofErr w:type="spellEnd"/>
    </w:p>
    <w:p w14:paraId="3D1CE19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1807103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62059D7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0C77B54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৮৩.একটি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নির্দিষ্ট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অঞ্চলে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বসবাসকারী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সম্মিলিতভাবে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পরস্পরের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ওপর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ক্রিয়াশীল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সকল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সকল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গোষ্ঠী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মিলিতভাবে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একত্রে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গঠন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6771473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বায়োটিক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কমিউনিটি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সম্প্রদায়</w:t>
      </w:r>
      <w:proofErr w:type="spellEnd"/>
    </w:p>
    <w:p w14:paraId="7FC6098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বাস্তুতন্ত্র</w:t>
      </w:r>
      <w:proofErr w:type="spellEnd"/>
    </w:p>
    <w:p w14:paraId="6B69811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498A874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৮৪.ক্রান্তীয়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তৃণভূমি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পরিচিত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6275927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তুন্দ্রা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সাভানা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</w:p>
    <w:p w14:paraId="538135A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তৃণভূমির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মরুভূমির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বায়োম</w:t>
      </w:r>
      <w:proofErr w:type="spellEnd"/>
    </w:p>
    <w:p w14:paraId="1EF5022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(খ) </w:t>
      </w:r>
    </w:p>
    <w:p w14:paraId="3860062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৮৫.উপকূলীয়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বন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বিভাগ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কিলোমিটার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পর্যন্ত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সবুজ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বেষ্টনী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গড়ে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তোরার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উদ্যোগ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নেয়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56D9EA2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৫০০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কিলোমিটার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৭০০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কিলোমিটার</w:t>
      </w:r>
      <w:proofErr w:type="spellEnd"/>
    </w:p>
    <w:p w14:paraId="00F8B30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৪০০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কিলোমিটার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৩০০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কিলোমিটার</w:t>
      </w:r>
      <w:proofErr w:type="spellEnd"/>
    </w:p>
    <w:p w14:paraId="5FF9241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73E9FBDD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৮৬.সুন্দরবনে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কত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প্রজাতির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সপুষ্পক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জন্মে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270487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৩৩৪টি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৩৩৫টি</w:t>
      </w:r>
    </w:p>
    <w:p w14:paraId="5898EEB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৩৩৬টি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৩৩৭টি</w:t>
      </w:r>
    </w:p>
    <w:p w14:paraId="7E0BF66A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2BF94954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৮৭.হ্যালোফাইট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উদাহরণ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157EE91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সুন্দরী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আকন্দ</w:t>
      </w:r>
      <w:proofErr w:type="spellEnd"/>
    </w:p>
    <w:p w14:paraId="40C00AF1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করবী</w:t>
      </w:r>
      <w:proofErr w:type="spellEnd"/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বাবলা</w:t>
      </w:r>
      <w:proofErr w:type="spellEnd"/>
    </w:p>
    <w:p w14:paraId="22708A42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(ক) </w:t>
      </w:r>
    </w:p>
    <w:p w14:paraId="5274BD1F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৮৮.জলজ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উদ্ভিদের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বৈশিষ্ট্য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-</w:t>
      </w:r>
    </w:p>
    <w:p w14:paraId="63884279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মূল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কান্ডে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বায়ুকুঠুরি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থাকে</w:t>
      </w:r>
      <w:proofErr w:type="spellEnd"/>
    </w:p>
    <w:p w14:paraId="7D6B1197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কান্ড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নরম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দুর্বল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প্রকৃতির</w:t>
      </w:r>
      <w:proofErr w:type="spellEnd"/>
    </w:p>
    <w:p w14:paraId="0F8ED4C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iii.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অঙ্গজ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উপায়ে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বংশবৃদ্ধি</w:t>
      </w:r>
      <w:proofErr w:type="spellEnd"/>
    </w:p>
    <w:p w14:paraId="75869B8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proofErr w:type="spellStart"/>
      <w:r w:rsidRPr="00FA79D7">
        <w:rPr>
          <w:rFonts w:ascii="SolaimanLipi" w:hAnsi="SolaimanLipi" w:cs="SolaimanLipi"/>
          <w:sz w:val="28"/>
          <w:szCs w:val="28"/>
        </w:rPr>
        <w:t>নিচের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কোনটি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480A83AE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ii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ও iii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, ii ও iii</w:t>
      </w:r>
    </w:p>
    <w:p w14:paraId="566A9608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: (ঘ) </w:t>
      </w:r>
    </w:p>
    <w:p w14:paraId="520A995B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SolaimanLipi" w:hAnsi="SolaimanLipi" w:cs="SolaimanLipi"/>
          <w:sz w:val="28"/>
          <w:szCs w:val="28"/>
        </w:rPr>
        <w:t xml:space="preserve">৮৯.কোনটি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গোলপাতার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বৈজ্ঞানিক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নাম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?</w:t>
      </w:r>
    </w:p>
    <w:p w14:paraId="7BAA19D6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ক)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Nerium indicum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খ)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Nipa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fruticans</w:t>
      </w:r>
      <w:proofErr w:type="spellEnd"/>
    </w:p>
    <w:p w14:paraId="47AE2885" w14:textId="77777777" w:rsidR="00506126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>গ)</w:t>
      </w: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Heritiera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fomes</w:t>
      </w:r>
      <w:r w:rsidRPr="00FA79D7">
        <w:rPr>
          <w:rFonts w:ascii="Cambria" w:hAnsi="Cambria" w:cs="Cambria"/>
          <w:sz w:val="28"/>
          <w:szCs w:val="28"/>
        </w:rPr>
        <w:t> </w:t>
      </w:r>
      <w:r w:rsidR="00091D01" w:rsidRPr="00FA79D7">
        <w:rPr>
          <w:rFonts w:ascii="SolaimanLipi" w:hAnsi="SolaimanLipi" w:cs="SolaimanLipi"/>
          <w:sz w:val="28"/>
          <w:szCs w:val="28"/>
        </w:rPr>
        <w:tab/>
      </w:r>
      <w:r w:rsidRPr="00FA79D7">
        <w:rPr>
          <w:rFonts w:ascii="SolaimanLipi" w:hAnsi="SolaimanLipi" w:cs="SolaimanLipi"/>
          <w:sz w:val="28"/>
          <w:szCs w:val="28"/>
        </w:rPr>
        <w:t>ঘ)</w:t>
      </w:r>
      <w:r w:rsidRPr="00FA79D7">
        <w:rPr>
          <w:rFonts w:ascii="Cambria" w:hAnsi="Cambria" w:cs="Cambria"/>
          <w:sz w:val="28"/>
          <w:szCs w:val="28"/>
        </w:rPr>
        <w:t> </w:t>
      </w:r>
      <w:r w:rsidRPr="00FA79D7">
        <w:rPr>
          <w:rFonts w:ascii="SolaimanLipi" w:hAnsi="SolaimanLipi" w:cs="SolaimanLipi"/>
          <w:sz w:val="28"/>
          <w:szCs w:val="28"/>
        </w:rPr>
        <w:t xml:space="preserve">Acanthus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ilicifolicus</w:t>
      </w:r>
      <w:proofErr w:type="spellEnd"/>
    </w:p>
    <w:p w14:paraId="7F5540DE" w14:textId="77777777" w:rsidR="00562234" w:rsidRPr="00FA79D7" w:rsidRDefault="00506126" w:rsidP="003D165A">
      <w:pPr>
        <w:tabs>
          <w:tab w:val="left" w:pos="180"/>
          <w:tab w:val="left" w:pos="126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  <w:sz w:val="28"/>
          <w:szCs w:val="28"/>
        </w:rPr>
      </w:pPr>
      <w:r w:rsidRPr="00FA79D7">
        <w:rPr>
          <w:rFonts w:ascii="Cambria" w:hAnsi="Cambria" w:cs="Cambria"/>
          <w:sz w:val="28"/>
          <w:szCs w:val="28"/>
        </w:rPr>
        <w:t> 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সঠিক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 xml:space="preserve"> </w:t>
      </w:r>
      <w:proofErr w:type="spellStart"/>
      <w:r w:rsidRPr="00FA79D7">
        <w:rPr>
          <w:rFonts w:ascii="SolaimanLipi" w:hAnsi="SolaimanLipi" w:cs="SolaimanLipi"/>
          <w:sz w:val="28"/>
          <w:szCs w:val="28"/>
        </w:rPr>
        <w:t>উত্তর</w:t>
      </w:r>
      <w:proofErr w:type="spellEnd"/>
      <w:r w:rsidRPr="00FA79D7">
        <w:rPr>
          <w:rFonts w:ascii="SolaimanLipi" w:hAnsi="SolaimanLipi" w:cs="SolaimanLipi"/>
          <w:sz w:val="28"/>
          <w:szCs w:val="28"/>
        </w:rPr>
        <w:t>: (খ)</w:t>
      </w:r>
    </w:p>
    <w:sectPr w:rsidR="00562234" w:rsidRPr="00FA79D7" w:rsidSect="00FA79D7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8003D"/>
    <w:rsid w:val="00091D01"/>
    <w:rsid w:val="001D48E3"/>
    <w:rsid w:val="00273506"/>
    <w:rsid w:val="002768E4"/>
    <w:rsid w:val="002B474D"/>
    <w:rsid w:val="003D165A"/>
    <w:rsid w:val="00442E1F"/>
    <w:rsid w:val="005001DA"/>
    <w:rsid w:val="00506126"/>
    <w:rsid w:val="00562234"/>
    <w:rsid w:val="005866DF"/>
    <w:rsid w:val="005A41C9"/>
    <w:rsid w:val="0062099B"/>
    <w:rsid w:val="00650C67"/>
    <w:rsid w:val="00670771"/>
    <w:rsid w:val="00776386"/>
    <w:rsid w:val="00810FFB"/>
    <w:rsid w:val="0089379C"/>
    <w:rsid w:val="0097735D"/>
    <w:rsid w:val="00A32FF6"/>
    <w:rsid w:val="00A366DB"/>
    <w:rsid w:val="00B42448"/>
    <w:rsid w:val="00BD0AB2"/>
    <w:rsid w:val="00BD7EDF"/>
    <w:rsid w:val="00BF76C6"/>
    <w:rsid w:val="00CA0CB0"/>
    <w:rsid w:val="00E57529"/>
    <w:rsid w:val="00F40F4E"/>
    <w:rsid w:val="00F877D9"/>
    <w:rsid w:val="00FA79D7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A2BD"/>
  <w15:docId w15:val="{C7278ADF-6DCB-4AAE-B0C5-3434AD6F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22</cp:revision>
  <dcterms:created xsi:type="dcterms:W3CDTF">2001-12-31T18:34:00Z</dcterms:created>
  <dcterms:modified xsi:type="dcterms:W3CDTF">2022-09-17T07:41:00Z</dcterms:modified>
</cp:coreProperties>
</file>